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D73604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6</w:t>
      </w:r>
      <w:r w:rsidRPr="00D73604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Grade</w:t>
      </w:r>
      <w:r w:rsidR="00C310CF">
        <w:rPr>
          <w:rFonts w:ascii="Times New Roman" w:hAnsi="Times New Roman"/>
          <w:b/>
        </w:rPr>
        <w:t xml:space="preserve"> </w:t>
      </w:r>
      <w:r w:rsidR="00A61DF1">
        <w:rPr>
          <w:rFonts w:ascii="Times New Roman" w:hAnsi="Times New Roman"/>
          <w:b/>
        </w:rPr>
        <w:t>Lesson Plan</w:t>
      </w:r>
    </w:p>
    <w:p w:rsidR="00484AFB" w:rsidRDefault="00484AFB" w:rsidP="00484AFB">
      <w:pPr>
        <w:spacing w:after="0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6.EE.2</w:t>
      </w:r>
      <w:proofErr w:type="gramEnd"/>
      <w:r>
        <w:rPr>
          <w:rFonts w:ascii="Times New Roman" w:hAnsi="Times New Roman"/>
          <w:b/>
        </w:rPr>
        <w:t>, 6.EE.4, and 6.EE.6</w:t>
      </w:r>
      <w:bookmarkStart w:id="0" w:name="_GoBack"/>
      <w:bookmarkEnd w:id="0"/>
    </w:p>
    <w:p w:rsidR="00A61DF1" w:rsidRDefault="001C2736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Language of Algebra</w:t>
      </w: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AC46E1" w:rsidP="005E6D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does the language of algebra apply to your life?</w:t>
            </w:r>
          </w:p>
        </w:tc>
      </w:tr>
      <w:tr w:rsidR="00A61DF1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A61DF1" w:rsidRPr="00ED129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73604" w:rsidRDefault="00AC46E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read and write and interpret the language of Algebra.</w:t>
            </w:r>
          </w:p>
          <w:p w:rsidR="00AC46E1" w:rsidRPr="005841A6" w:rsidRDefault="00AC46E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412E39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Expression, Equation, Less THAN, more THAN, etc….</w:t>
            </w:r>
          </w:p>
        </w:tc>
      </w:tr>
      <w:tr w:rsidR="00A61DF1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5841A6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5841A6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6340A" w:rsidRDefault="0096340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1C2736">
              <w:rPr>
                <w:rFonts w:ascii="Times New Roman" w:hAnsi="Times New Roman"/>
                <w:b/>
                <w:sz w:val="20"/>
                <w:szCs w:val="20"/>
              </w:rPr>
              <w:t>Morphing to Algebra</w:t>
            </w:r>
          </w:p>
          <w:p w:rsidR="00AC46E1" w:rsidRDefault="00AC46E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QQT</w:t>
            </w:r>
          </w:p>
          <w:p w:rsidR="00AC46E1" w:rsidRDefault="00AC46E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Jr. Bits and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Punchline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activities</w:t>
            </w:r>
          </w:p>
          <w:p w:rsidR="00AC46E1" w:rsidRDefault="00AC46E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Math Detective</w:t>
            </w:r>
          </w:p>
          <w:p w:rsidR="00AC46E1" w:rsidRDefault="00AC46E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Fan N  Pic</w:t>
            </w:r>
          </w:p>
          <w:p w:rsidR="00AC46E1" w:rsidRDefault="00AC46E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Scavenger Hunt</w:t>
            </w:r>
          </w:p>
          <w:p w:rsidR="00AC46E1" w:rsidRDefault="00AC46E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Matching Game</w:t>
            </w:r>
          </w:p>
          <w:p w:rsidR="001C2736" w:rsidRPr="005841A6" w:rsidRDefault="001C273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DC4" w:rsidRPr="005841A6" w:rsidRDefault="005E6DC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F1" w:rsidRPr="00D85633" w:rsidRDefault="00A61DF1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A61DF1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1DF1" w:rsidRPr="00864684" w:rsidRDefault="00A61DF1" w:rsidP="00C072C8">
            <w:pPr>
              <w:pStyle w:val="ListParagraph"/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A61DF1" w:rsidRPr="00864684" w:rsidRDefault="00541C44" w:rsidP="00C072C8">
            <w:pPr>
              <w:pStyle w:val="ListParagraph"/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noProof/>
                <w:sz w:val="18"/>
                <w:szCs w:val="18"/>
              </w:rPr>
              <w:t>x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 xml:space="preserve">  2</w:t>
            </w:r>
            <w:proofErr w:type="gramEnd"/>
            <w:r w:rsidR="00A61DF1" w:rsidRPr="00864684">
              <w:rPr>
                <w:rFonts w:ascii="Times New Roman" w:hAnsi="Times New Roman"/>
                <w:sz w:val="18"/>
                <w:szCs w:val="18"/>
              </w:rPr>
              <w:t>.  Reason abstractly and quantitatively.</w:t>
            </w:r>
          </w:p>
          <w:p w:rsidR="00A61DF1" w:rsidRPr="00864684" w:rsidRDefault="00A61DF1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3.  Construct viable arguments and critique the reasoning of others.</w:t>
            </w:r>
          </w:p>
          <w:p w:rsidR="00A61DF1" w:rsidRPr="002C6A3F" w:rsidRDefault="00541C44" w:rsidP="00541C4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x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DF1" w:rsidRPr="00864684" w:rsidRDefault="00A61DF1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A61DF1" w:rsidRPr="00864684" w:rsidRDefault="00A61DF1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6.  Attend to precision.</w:t>
            </w:r>
          </w:p>
          <w:p w:rsidR="00A61DF1" w:rsidRPr="00864684" w:rsidRDefault="00A61DF1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7.  Look for and make use of structure.</w:t>
            </w:r>
          </w:p>
          <w:p w:rsidR="00A61DF1" w:rsidRPr="002C6A3F" w:rsidRDefault="00A61DF1" w:rsidP="00C072C8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8.  Look for and express regularity in repeated reasoning.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Bellringer</w:t>
            </w:r>
            <w:proofErr w:type="spellEnd"/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1C44" w:rsidRPr="005841A6" w:rsidRDefault="005E6DC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412E39">
              <w:rPr>
                <w:rFonts w:ascii="Times New Roman" w:hAnsi="Times New Roman"/>
                <w:b/>
                <w:sz w:val="20"/>
                <w:szCs w:val="20"/>
              </w:rPr>
              <w:t>Warm Ups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A61DF1" w:rsidRPr="0028606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1C273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Jot Thoughts Kagan Activity using math words</w:t>
            </w:r>
          </w:p>
        </w:tc>
      </w:tr>
      <w:tr w:rsidR="00A61DF1" w:rsidRPr="005841A6" w:rsidTr="00A61DF1">
        <w:trPr>
          <w:trHeight w:val="21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61DF1" w:rsidRPr="00D670CE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Me/We/Few/You</w:t>
            </w:r>
          </w:p>
          <w:p w:rsidR="00A61DF1" w:rsidRPr="00D670CE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61DF1" w:rsidRPr="00D670CE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 xml:space="preserve">(TIP – Teacher input, </w:t>
            </w:r>
          </w:p>
          <w:p w:rsidR="00A61DF1" w:rsidRPr="00D670CE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SAP – Student actively participates,</w:t>
            </w:r>
          </w:p>
          <w:p w:rsidR="00A61DF1" w:rsidRPr="00D670CE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GP – Guided Practice,</w:t>
            </w:r>
          </w:p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IP – Independent Practice)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1C44" w:rsidRDefault="0028113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Teacher utilizes “What Does It All Mean” from Jr. Bits </w:t>
            </w:r>
            <w:r w:rsidR="001C2736">
              <w:rPr>
                <w:rFonts w:ascii="Times New Roman" w:hAnsi="Times New Roman"/>
                <w:b/>
                <w:sz w:val="20"/>
                <w:szCs w:val="20"/>
              </w:rPr>
              <w:t>to help organize jot thoughts</w:t>
            </w:r>
          </w:p>
          <w:p w:rsidR="001C2736" w:rsidRDefault="001C273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1C44" w:rsidRDefault="001C2736" w:rsidP="001E1B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Morphing to Algebra:  Jr. Math Bits Projected on board</w:t>
            </w:r>
          </w:p>
          <w:p w:rsidR="00033996" w:rsidRDefault="00033996" w:rsidP="001E1B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Punchline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93 and 94</w:t>
            </w:r>
          </w:p>
          <w:p w:rsidR="001C2736" w:rsidRDefault="001C2736" w:rsidP="001E1B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Punchline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2.10 and 2.11</w:t>
            </w:r>
          </w:p>
          <w:p w:rsidR="001C2736" w:rsidRDefault="001C2736" w:rsidP="001E1B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Jr. Math Bits: “What does it all Mean, What are these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Worth”</w:t>
            </w:r>
            <w:r w:rsidR="00C244EB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Algebraic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Bingo</w:t>
            </w:r>
            <w:r w:rsidR="00C244EB">
              <w:rPr>
                <w:rFonts w:ascii="Times New Roman" w:hAnsi="Times New Roman"/>
                <w:b/>
                <w:sz w:val="20"/>
                <w:szCs w:val="20"/>
              </w:rPr>
              <w:t>, Algebra Wars</w:t>
            </w:r>
          </w:p>
          <w:p w:rsidR="005F28FD" w:rsidRDefault="005F28FD" w:rsidP="001E1B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Practice in Math Games page 120 (5.11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r w:rsidR="00F4075C">
              <w:rPr>
                <w:rFonts w:ascii="Times New Roman" w:hAnsi="Times New Roman"/>
                <w:b/>
                <w:sz w:val="20"/>
                <w:szCs w:val="20"/>
              </w:rPr>
              <w:t xml:space="preserve">  Either</w:t>
            </w:r>
            <w:proofErr w:type="gramEnd"/>
            <w:r w:rsidR="00F4075C">
              <w:rPr>
                <w:rFonts w:ascii="Times New Roman" w:hAnsi="Times New Roman"/>
                <w:b/>
                <w:sz w:val="20"/>
                <w:szCs w:val="20"/>
              </w:rPr>
              <w:t xml:space="preserve"> as Rally Coach or Fan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n Pic.</w:t>
            </w:r>
          </w:p>
          <w:p w:rsidR="005F28FD" w:rsidRDefault="00A251DC" w:rsidP="001E1B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Math Detective-Calendar Magician</w:t>
            </w:r>
          </w:p>
          <w:p w:rsidR="001C2736" w:rsidRDefault="00033996" w:rsidP="001E1B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Scavenger Hunt (?)</w:t>
            </w:r>
          </w:p>
          <w:p w:rsidR="00033996" w:rsidRPr="005841A6" w:rsidRDefault="00033996" w:rsidP="001E1B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A61DF1" w:rsidRPr="0028606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2736" w:rsidRDefault="001C2736" w:rsidP="001C273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QQT</w:t>
            </w:r>
          </w:p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C072C8">
        <w:trPr>
          <w:trHeight w:val="34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864684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864684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17526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Mastering the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Commom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Core (ABC)</w:t>
            </w:r>
          </w:p>
          <w:p w:rsidR="00175264" w:rsidRPr="005841A6" w:rsidRDefault="0017526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Pages 100-105, Pick and Choose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BD1" w:rsidRDefault="005F28FD" w:rsidP="005F2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Many Marbles?  From Jr. Math Bits.</w:t>
            </w:r>
          </w:p>
          <w:p w:rsidR="005F28FD" w:rsidRPr="005841A6" w:rsidRDefault="005F28FD" w:rsidP="005F28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 sure to write expression used.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tending/Refining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AB5BE3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Faces In Math-Clown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Differentiation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1C273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AL:  According to the Facts from Math Games</w:t>
            </w:r>
          </w:p>
          <w:p w:rsidR="00281132" w:rsidRPr="005841A6" w:rsidRDefault="0028113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EC:  Matching Game in pairs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Literacy Skills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Integrating Technology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A61DF1">
        <w:trPr>
          <w:trHeight w:val="72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Reflection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27757" w:rsidRDefault="00F43A79"/>
    <w:sectPr w:rsidR="00927757" w:rsidSect="00A61DF1"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A79" w:rsidRDefault="00F43A79" w:rsidP="00A61DF1">
      <w:pPr>
        <w:spacing w:after="0" w:line="240" w:lineRule="auto"/>
      </w:pPr>
      <w:r>
        <w:separator/>
      </w:r>
    </w:p>
  </w:endnote>
  <w:endnote w:type="continuationSeparator" w:id="0">
    <w:p w:rsidR="00F43A79" w:rsidRDefault="00F43A79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A79" w:rsidRDefault="00F43A79" w:rsidP="00A61DF1">
      <w:pPr>
        <w:spacing w:after="0" w:line="240" w:lineRule="auto"/>
      </w:pPr>
      <w:r>
        <w:separator/>
      </w:r>
    </w:p>
  </w:footnote>
  <w:footnote w:type="continuationSeparator" w:id="0">
    <w:p w:rsidR="00F43A79" w:rsidRDefault="00F43A79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C310CF" w:rsidP="00A61DF1">
    <w:pPr>
      <w:pStyle w:val="Header"/>
    </w:pPr>
    <w:r>
      <w:t>[Teacher Name]</w:t>
    </w:r>
    <w:r w:rsidR="00A61DF1">
      <w:tab/>
    </w:r>
    <w:r w:rsidR="00A61DF1">
      <w:ptab w:relativeTo="margin" w:alignment="right" w:leader="none"/>
    </w:r>
    <w:r w:rsidR="00A61DF1">
      <w:t>Date ____________</w:t>
    </w:r>
  </w:p>
  <w:p w:rsidR="00A61DF1" w:rsidRDefault="00D73604" w:rsidP="00C310CF">
    <w:pPr>
      <w:pStyle w:val="Header"/>
      <w:tabs>
        <w:tab w:val="clear" w:pos="9360"/>
        <w:tab w:val="right" w:pos="10260"/>
      </w:tabs>
    </w:pPr>
    <w:r>
      <w:t>Middle</w:t>
    </w:r>
    <w:r w:rsidR="005E6DC4">
      <w:t xml:space="preserve"> School</w:t>
    </w:r>
    <w:r w:rsidR="00A61DF1">
      <w:ptab w:relativeTo="margin" w:alignment="center" w:leader="none"/>
    </w:r>
    <w:r w:rsidR="00A61DF1" w:rsidRPr="00A61DF1">
      <w:t xml:space="preserve"> </w:t>
    </w:r>
    <w:r w:rsidR="00A61DF1">
      <w:tab/>
    </w:r>
    <w:r w:rsidR="00C310CF">
      <w:t xml:space="preserve">Period/Block: </w:t>
    </w:r>
    <w:r w:rsidR="00A61DF1">
      <w:t xml:space="preserve"> 1   2   3   4</w:t>
    </w:r>
    <w:r w:rsidR="00C310CF">
      <w:t xml:space="preserve">   5   6</w:t>
    </w:r>
    <w:r w:rsidR="00A61DF1"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F1"/>
    <w:rsid w:val="00033996"/>
    <w:rsid w:val="00037C48"/>
    <w:rsid w:val="00054DE7"/>
    <w:rsid w:val="00175264"/>
    <w:rsid w:val="001C2736"/>
    <w:rsid w:val="001E1BD1"/>
    <w:rsid w:val="001F15CB"/>
    <w:rsid w:val="00281132"/>
    <w:rsid w:val="003D79F1"/>
    <w:rsid w:val="00412E39"/>
    <w:rsid w:val="00467FBA"/>
    <w:rsid w:val="00476BE7"/>
    <w:rsid w:val="00484AFB"/>
    <w:rsid w:val="004C4676"/>
    <w:rsid w:val="004D3761"/>
    <w:rsid w:val="00541C44"/>
    <w:rsid w:val="005E6DC4"/>
    <w:rsid w:val="005F28FD"/>
    <w:rsid w:val="0065628C"/>
    <w:rsid w:val="006910A5"/>
    <w:rsid w:val="006D0B62"/>
    <w:rsid w:val="006D7C42"/>
    <w:rsid w:val="007C4D76"/>
    <w:rsid w:val="0091416D"/>
    <w:rsid w:val="0096340A"/>
    <w:rsid w:val="00995AF7"/>
    <w:rsid w:val="009C3D57"/>
    <w:rsid w:val="009E1136"/>
    <w:rsid w:val="00A251DC"/>
    <w:rsid w:val="00A61DF1"/>
    <w:rsid w:val="00A749F7"/>
    <w:rsid w:val="00AB5BE3"/>
    <w:rsid w:val="00AC46E1"/>
    <w:rsid w:val="00AD3B6A"/>
    <w:rsid w:val="00C23428"/>
    <w:rsid w:val="00C244EB"/>
    <w:rsid w:val="00C310CF"/>
    <w:rsid w:val="00C95B58"/>
    <w:rsid w:val="00C962C3"/>
    <w:rsid w:val="00D73604"/>
    <w:rsid w:val="00D76754"/>
    <w:rsid w:val="00DC2FB6"/>
    <w:rsid w:val="00E349DC"/>
    <w:rsid w:val="00E80BDA"/>
    <w:rsid w:val="00F4075C"/>
    <w:rsid w:val="00F4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Groves, Kristine S</dc:creator>
  <cp:lastModifiedBy>Guilford County Schools</cp:lastModifiedBy>
  <cp:revision>2</cp:revision>
  <dcterms:created xsi:type="dcterms:W3CDTF">2012-07-26T17:00:00Z</dcterms:created>
  <dcterms:modified xsi:type="dcterms:W3CDTF">2012-07-26T17:00:00Z</dcterms:modified>
</cp:coreProperties>
</file>